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B8" w:rsidRDefault="008A20B8" w:rsidP="005B65D5">
      <w:pPr>
        <w:jc w:val="center"/>
        <w:rPr>
          <w:rFonts w:ascii="Bookman Old Style" w:hAnsi="Bookman Old Style"/>
          <w:b/>
          <w:sz w:val="32"/>
          <w:szCs w:val="32"/>
        </w:rPr>
      </w:pPr>
      <w:r w:rsidRPr="008A20B8">
        <w:rPr>
          <w:rFonts w:ascii="Bookman Old Style" w:hAnsi="Bookman Old Style"/>
          <w:b/>
          <w:sz w:val="32"/>
          <w:szCs w:val="32"/>
        </w:rPr>
        <w:t>Закупки Управления Роскомн</w:t>
      </w:r>
      <w:r w:rsidR="00F22124">
        <w:rPr>
          <w:rFonts w:ascii="Bookman Old Style" w:hAnsi="Bookman Old Style"/>
          <w:b/>
          <w:sz w:val="32"/>
          <w:szCs w:val="32"/>
        </w:rPr>
        <w:t>адзора по Иркутской области за 1 квартал 2018</w:t>
      </w:r>
      <w:r w:rsidRPr="008A20B8">
        <w:rPr>
          <w:rFonts w:ascii="Bookman Old Style" w:hAnsi="Bookman Old Style"/>
          <w:b/>
          <w:sz w:val="32"/>
          <w:szCs w:val="32"/>
        </w:rPr>
        <w:t xml:space="preserve"> г.</w:t>
      </w:r>
    </w:p>
    <w:p w:rsidR="00A14401" w:rsidRDefault="00A14401" w:rsidP="005B65D5">
      <w:pPr>
        <w:jc w:val="center"/>
        <w:rPr>
          <w:rFonts w:ascii="Bookman Old Style" w:hAnsi="Bookman Old Style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6787"/>
        <w:gridCol w:w="2379"/>
        <w:gridCol w:w="2674"/>
        <w:gridCol w:w="2292"/>
      </w:tblGrid>
      <w:tr w:rsidR="00DB0D60" w:rsidRPr="00563D4A" w:rsidTr="00E76D0D"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Сумма заключенного контракта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0" w:type="auto"/>
            <w:vAlign w:val="center"/>
          </w:tcPr>
          <w:p w:rsidR="008A20B8" w:rsidRPr="00563D4A" w:rsidRDefault="008A20B8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контракта</w:t>
            </w:r>
          </w:p>
        </w:tc>
      </w:tr>
      <w:tr w:rsidR="00DB0D60" w:rsidRPr="00563D4A" w:rsidTr="00E76D0D"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C65D2" w:rsidRPr="00563D4A" w:rsidRDefault="008C65D2" w:rsidP="00E7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0D60" w:rsidRPr="00563D4A" w:rsidTr="00542AD3">
        <w:tc>
          <w:tcPr>
            <w:tcW w:w="0" w:type="auto"/>
            <w:vAlign w:val="center"/>
          </w:tcPr>
          <w:p w:rsidR="008A20B8" w:rsidRPr="00563D4A" w:rsidRDefault="008A20B8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A20B8" w:rsidRPr="00563D4A" w:rsidRDefault="00E9064A" w:rsidP="0009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обновлению СПС «Консульт</w:t>
            </w:r>
            <w:r w:rsidR="000965D2"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 для нужд Управления Роскомнадз</w:t>
            </w:r>
            <w:r w:rsidR="00096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по Иркутской области</w:t>
            </w:r>
          </w:p>
        </w:tc>
        <w:tc>
          <w:tcPr>
            <w:tcW w:w="0" w:type="auto"/>
            <w:vAlign w:val="center"/>
          </w:tcPr>
          <w:p w:rsidR="008A20B8" w:rsidRPr="00563D4A" w:rsidRDefault="00E9064A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210689,00</w:t>
            </w:r>
          </w:p>
        </w:tc>
        <w:tc>
          <w:tcPr>
            <w:tcW w:w="0" w:type="auto"/>
            <w:vAlign w:val="center"/>
          </w:tcPr>
          <w:p w:rsidR="008A20B8" w:rsidRPr="00563D4A" w:rsidRDefault="00E9064A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8A20B8" w:rsidRPr="00563D4A" w:rsidRDefault="00E9064A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B0D60" w:rsidRPr="00C702B6" w:rsidTr="00542AD3">
        <w:tc>
          <w:tcPr>
            <w:tcW w:w="0" w:type="auto"/>
            <w:vAlign w:val="center"/>
          </w:tcPr>
          <w:p w:rsidR="00FA2198" w:rsidRPr="00563D4A" w:rsidRDefault="001343FA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FA2198" w:rsidRPr="00563D4A" w:rsidRDefault="00356B84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 для нужд Управления Роскомнадзора по Иркутской области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FA2198" w:rsidRPr="00563D4A" w:rsidRDefault="00E9064A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294993,00</w:t>
            </w:r>
          </w:p>
        </w:tc>
        <w:tc>
          <w:tcPr>
            <w:tcW w:w="0" w:type="auto"/>
            <w:vAlign w:val="center"/>
          </w:tcPr>
          <w:p w:rsidR="00FA2198" w:rsidRPr="00563D4A" w:rsidRDefault="00E9064A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FA2198" w:rsidRPr="00563D4A" w:rsidRDefault="00356B84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DB0D60" w:rsidRPr="00C702B6" w:rsidTr="00542AD3">
        <w:tc>
          <w:tcPr>
            <w:tcW w:w="0" w:type="auto"/>
            <w:vAlign w:val="center"/>
          </w:tcPr>
          <w:p w:rsidR="00717E2F" w:rsidRPr="00563D4A" w:rsidRDefault="00717E2F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717E2F" w:rsidRPr="00563D4A" w:rsidRDefault="00356B84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предрейсовому и послерейсовому  осмотру водителей для нужд Управления Роском</w:t>
            </w:r>
            <w:r w:rsidR="00332416">
              <w:rPr>
                <w:rFonts w:ascii="Times New Roman" w:hAnsi="Times New Roman" w:cs="Times New Roman"/>
                <w:sz w:val="24"/>
                <w:szCs w:val="24"/>
              </w:rPr>
              <w:t>надзора по Иркутской области</w:t>
            </w:r>
          </w:p>
        </w:tc>
        <w:tc>
          <w:tcPr>
            <w:tcW w:w="0" w:type="auto"/>
            <w:vAlign w:val="center"/>
          </w:tcPr>
          <w:p w:rsidR="00717E2F" w:rsidRPr="00563D4A" w:rsidRDefault="001A25AE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92538,00</w:t>
            </w:r>
          </w:p>
        </w:tc>
        <w:tc>
          <w:tcPr>
            <w:tcW w:w="0" w:type="auto"/>
            <w:vAlign w:val="center"/>
          </w:tcPr>
          <w:p w:rsidR="00717E2F" w:rsidRPr="00563D4A" w:rsidRDefault="001A25AE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717E2F" w:rsidRPr="00563D4A" w:rsidRDefault="00717E2F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D4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A25AE" w:rsidRPr="00C702B6" w:rsidTr="00542AD3">
        <w:tc>
          <w:tcPr>
            <w:tcW w:w="0" w:type="auto"/>
            <w:vAlign w:val="center"/>
          </w:tcPr>
          <w:p w:rsidR="001A25AE" w:rsidRDefault="001A25AE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A25AE" w:rsidRDefault="001A25AE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="0093604A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DB0D60">
              <w:rPr>
                <w:rFonts w:ascii="Times New Roman" w:hAnsi="Times New Roman" w:cs="Times New Roman"/>
                <w:sz w:val="24"/>
                <w:szCs w:val="24"/>
              </w:rPr>
              <w:t>почтовой связи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1A25AE" w:rsidRDefault="00DB0D60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416350,00</w:t>
            </w:r>
          </w:p>
        </w:tc>
        <w:tc>
          <w:tcPr>
            <w:tcW w:w="0" w:type="auto"/>
            <w:vAlign w:val="center"/>
          </w:tcPr>
          <w:p w:rsidR="001A25AE" w:rsidRDefault="00DB0D60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1A25AE" w:rsidRPr="00563D4A" w:rsidRDefault="00DB0D60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8B7EC1" w:rsidRPr="00C702B6" w:rsidTr="00542AD3">
        <w:tc>
          <w:tcPr>
            <w:tcW w:w="0" w:type="auto"/>
            <w:vAlign w:val="center"/>
          </w:tcPr>
          <w:p w:rsidR="008B7EC1" w:rsidRDefault="008B7EC1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8B7EC1" w:rsidRDefault="008B7EC1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0965D2">
              <w:rPr>
                <w:rFonts w:ascii="Times New Roman" w:hAnsi="Times New Roman" w:cs="Times New Roman"/>
                <w:sz w:val="24"/>
                <w:szCs w:val="24"/>
              </w:rPr>
              <w:t>Фельдъегерской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для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B7EC1" w:rsidRDefault="008B7EC1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9165,5</w:t>
            </w:r>
          </w:p>
        </w:tc>
        <w:tc>
          <w:tcPr>
            <w:tcW w:w="0" w:type="auto"/>
            <w:vAlign w:val="center"/>
          </w:tcPr>
          <w:p w:rsidR="008B7EC1" w:rsidRDefault="008B7EC1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</w:t>
            </w:r>
          </w:p>
        </w:tc>
        <w:tc>
          <w:tcPr>
            <w:tcW w:w="0" w:type="auto"/>
            <w:vAlign w:val="center"/>
          </w:tcPr>
          <w:p w:rsidR="008B7EC1" w:rsidRDefault="008B7EC1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8B7EC1" w:rsidRPr="00C702B6" w:rsidTr="00542AD3">
        <w:tc>
          <w:tcPr>
            <w:tcW w:w="0" w:type="auto"/>
            <w:vAlign w:val="center"/>
          </w:tcPr>
          <w:p w:rsidR="008B7EC1" w:rsidRDefault="008B7EC1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8B7EC1" w:rsidRDefault="008B7EC1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физической охраны помещения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8B7EC1" w:rsidRDefault="008B7EC1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E43563">
              <w:rPr>
                <w:rFonts w:ascii="Times New Roman" w:hAnsi="Times New Roman" w:cs="Times New Roman"/>
                <w:sz w:val="24"/>
                <w:szCs w:val="24"/>
              </w:rPr>
              <w:t>7777,6</w:t>
            </w:r>
          </w:p>
        </w:tc>
        <w:tc>
          <w:tcPr>
            <w:tcW w:w="0" w:type="auto"/>
            <w:vAlign w:val="center"/>
          </w:tcPr>
          <w:p w:rsidR="008B7EC1" w:rsidRDefault="00E43563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0" w:type="auto"/>
            <w:vAlign w:val="center"/>
          </w:tcPr>
          <w:p w:rsidR="008B7EC1" w:rsidRDefault="00E43563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E43563" w:rsidRPr="00C702B6" w:rsidTr="00542AD3">
        <w:tc>
          <w:tcPr>
            <w:tcW w:w="0" w:type="auto"/>
            <w:vAlign w:val="center"/>
          </w:tcPr>
          <w:p w:rsidR="00E43563" w:rsidRDefault="00E43563" w:rsidP="00D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43563" w:rsidRDefault="00E43563" w:rsidP="0054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мойке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нужд Управления Роскомнадзора по Иркутской области</w:t>
            </w:r>
          </w:p>
        </w:tc>
        <w:tc>
          <w:tcPr>
            <w:tcW w:w="0" w:type="auto"/>
            <w:vAlign w:val="center"/>
          </w:tcPr>
          <w:p w:rsidR="00E43563" w:rsidRDefault="00E43563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51680,00</w:t>
            </w:r>
          </w:p>
        </w:tc>
        <w:tc>
          <w:tcPr>
            <w:tcW w:w="0" w:type="auto"/>
            <w:vAlign w:val="center"/>
          </w:tcPr>
          <w:p w:rsidR="00E43563" w:rsidRDefault="00E43563" w:rsidP="00EA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0" w:type="auto"/>
            <w:vAlign w:val="center"/>
          </w:tcPr>
          <w:p w:rsidR="00E43563" w:rsidRDefault="00E43563" w:rsidP="0013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</w:tbl>
    <w:p w:rsidR="00992B0C" w:rsidRPr="008A20B8" w:rsidRDefault="00992B0C" w:rsidP="008D5A05">
      <w:pPr>
        <w:rPr>
          <w:rFonts w:ascii="Bookman Old Style" w:hAnsi="Bookman Old Style"/>
          <w:sz w:val="28"/>
          <w:szCs w:val="28"/>
        </w:rPr>
      </w:pPr>
    </w:p>
    <w:sectPr w:rsidR="00992B0C" w:rsidRPr="008A20B8" w:rsidSect="008A20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B8"/>
    <w:rsid w:val="000965D2"/>
    <w:rsid w:val="001343FA"/>
    <w:rsid w:val="001A25AE"/>
    <w:rsid w:val="001A7753"/>
    <w:rsid w:val="00332416"/>
    <w:rsid w:val="00356B84"/>
    <w:rsid w:val="00383EE8"/>
    <w:rsid w:val="003F2C5F"/>
    <w:rsid w:val="00533BFB"/>
    <w:rsid w:val="00542AD3"/>
    <w:rsid w:val="00563D4A"/>
    <w:rsid w:val="00567497"/>
    <w:rsid w:val="005B65D5"/>
    <w:rsid w:val="005E4A4D"/>
    <w:rsid w:val="00717E2F"/>
    <w:rsid w:val="00746938"/>
    <w:rsid w:val="008457F8"/>
    <w:rsid w:val="008A20B8"/>
    <w:rsid w:val="008B7EC1"/>
    <w:rsid w:val="008C65D2"/>
    <w:rsid w:val="008D5A05"/>
    <w:rsid w:val="00900BF2"/>
    <w:rsid w:val="00927E52"/>
    <w:rsid w:val="0093604A"/>
    <w:rsid w:val="00992B0C"/>
    <w:rsid w:val="00A14401"/>
    <w:rsid w:val="00A31CA9"/>
    <w:rsid w:val="00BA14BC"/>
    <w:rsid w:val="00C24CCE"/>
    <w:rsid w:val="00C702B6"/>
    <w:rsid w:val="00C832A4"/>
    <w:rsid w:val="00D1497D"/>
    <w:rsid w:val="00D525C8"/>
    <w:rsid w:val="00D7235C"/>
    <w:rsid w:val="00DB0D60"/>
    <w:rsid w:val="00E221A0"/>
    <w:rsid w:val="00E43563"/>
    <w:rsid w:val="00E76D0D"/>
    <w:rsid w:val="00E9064A"/>
    <w:rsid w:val="00EA43C9"/>
    <w:rsid w:val="00EE653E"/>
    <w:rsid w:val="00F22124"/>
    <w:rsid w:val="00FA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Викторовна Красноперова</dc:creator>
  <cp:lastModifiedBy>Kitaeva</cp:lastModifiedBy>
  <cp:revision>2</cp:revision>
  <cp:lastPrinted>2017-10-03T11:30:00Z</cp:lastPrinted>
  <dcterms:created xsi:type="dcterms:W3CDTF">2018-05-10T09:47:00Z</dcterms:created>
  <dcterms:modified xsi:type="dcterms:W3CDTF">2018-05-10T09:47:00Z</dcterms:modified>
</cp:coreProperties>
</file>