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F" w:rsidRDefault="00AC56CF" w:rsidP="00AC56CF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>адзора по Иркутской области за 1 квартал 2020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C56CF" w:rsidRDefault="00AC56CF" w:rsidP="00AC56CF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20"/>
        <w:gridCol w:w="7174"/>
        <w:gridCol w:w="2168"/>
        <w:gridCol w:w="2804"/>
        <w:gridCol w:w="2020"/>
      </w:tblGrid>
      <w:tr w:rsidR="00AC56CF" w:rsidRPr="00563D4A" w:rsidTr="00C42EDF"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C56CF" w:rsidRPr="00563D4A" w:rsidTr="00C42EDF"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C56CF" w:rsidRPr="00563D4A" w:rsidRDefault="00AC56CF" w:rsidP="00C4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6CF" w:rsidRPr="0099432A" w:rsidTr="00C42EDF"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C56CF" w:rsidRPr="0099432A" w:rsidTr="00C42EDF"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C56CF" w:rsidRPr="00AC56CF" w:rsidRDefault="00AC56CF" w:rsidP="00C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70980,00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C56CF" w:rsidRPr="0099432A" w:rsidTr="00C42EDF">
        <w:tc>
          <w:tcPr>
            <w:tcW w:w="0" w:type="auto"/>
            <w:vAlign w:val="center"/>
          </w:tcPr>
          <w:p w:rsidR="00AC56CF" w:rsidRPr="0099432A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C56CF" w:rsidRPr="00AC56CF" w:rsidRDefault="00AC56CF" w:rsidP="00C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299155,00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C56CF" w:rsidRPr="0099432A" w:rsidTr="00C42EDF"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C56CF" w:rsidRPr="00AC56CF" w:rsidRDefault="00AC56CF" w:rsidP="00C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AC56CF" w:rsidRPr="0099432A" w:rsidTr="00C42EDF"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C56CF" w:rsidRDefault="00AC56CF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2819E7" w:rsidRPr="0099432A" w:rsidTr="00C42EDF">
        <w:tc>
          <w:tcPr>
            <w:tcW w:w="0" w:type="auto"/>
            <w:vAlign w:val="center"/>
          </w:tcPr>
          <w:p w:rsidR="002819E7" w:rsidRDefault="002819E7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2819E7" w:rsidRDefault="002819E7" w:rsidP="00C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2819E7" w:rsidRDefault="002819E7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2819E7" w:rsidRDefault="002819E7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2819E7" w:rsidRDefault="002819E7" w:rsidP="00C4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</w:tbl>
    <w:p w:rsidR="00AC56CF" w:rsidRPr="008A20B8" w:rsidRDefault="00AC56CF" w:rsidP="00AC56CF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320FC3" w:rsidRDefault="00320FC3"/>
    <w:sectPr w:rsidR="00320FC3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CF"/>
    <w:rsid w:val="002819E7"/>
    <w:rsid w:val="00320FC3"/>
    <w:rsid w:val="00AC56CF"/>
    <w:rsid w:val="00E74ECB"/>
    <w:rsid w:val="00F8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USER</cp:lastModifiedBy>
  <cp:revision>2</cp:revision>
  <dcterms:created xsi:type="dcterms:W3CDTF">2020-04-13T00:43:00Z</dcterms:created>
  <dcterms:modified xsi:type="dcterms:W3CDTF">2020-05-10T09:08:00Z</dcterms:modified>
</cp:coreProperties>
</file>